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16F4" w14:textId="77777777" w:rsidR="00F91D0E" w:rsidRPr="00F91D0E" w:rsidRDefault="00F91D0E" w:rsidP="00F91D0E">
      <w:pPr>
        <w:widowControl/>
        <w:spacing w:before="75" w:after="75" w:line="360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2022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年交通学院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SRTP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项目学生申报环节已于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24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日结束，</w:t>
      </w:r>
      <w:r w:rsidRPr="00F91D0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目前仍有部分项目处于待教师审核状态，请尽快联系指导教师审核通过，否则将影响项目正常立项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院（系）评审相关事宜及要求如下：</w:t>
      </w:r>
    </w:p>
    <w:p w14:paraId="633E6C00" w14:textId="217C0374" w:rsidR="00F91D0E" w:rsidRPr="00F91D0E" w:rsidRDefault="00F91D0E" w:rsidP="00F91D0E">
      <w:pPr>
        <w:widowControl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CC22246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一、立项评审方式</w:t>
      </w:r>
    </w:p>
    <w:p w14:paraId="6EA9D54F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交通学院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2022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SRTP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项目院（系）评审采用学生现场答辩、专家网上评审的形式进行；</w:t>
      </w:r>
    </w:p>
    <w:p w14:paraId="04691789" w14:textId="37AB3612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EB8A288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二、项目立项级别</w:t>
      </w:r>
    </w:p>
    <w:p w14:paraId="1C402B5A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项目评审推荐分为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A+/A/B/C/D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一共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类，各类对应项目等级如下：</w:t>
      </w:r>
    </w:p>
    <w:p w14:paraId="64CBDD68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A+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类：校重大</w:t>
      </w:r>
    </w:p>
    <w:p w14:paraId="7BF9C415" w14:textId="2A1DC69E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类：校重点</w:t>
      </w:r>
    </w:p>
    <w:p w14:paraId="37E449A6" w14:textId="28F3C01C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类：校一般</w:t>
      </w:r>
    </w:p>
    <w:p w14:paraId="4BEA2E0F" w14:textId="7978C392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类：院系级</w:t>
      </w:r>
    </w:p>
    <w:p w14:paraId="71F5DD99" w14:textId="4D5964B1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类：</w:t>
      </w:r>
      <w:proofErr w:type="gramStart"/>
      <w:r w:rsidRPr="00F91D0E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立项</w:t>
      </w:r>
    </w:p>
    <w:p w14:paraId="004322DC" w14:textId="273B1CC4" w:rsidR="00F91D0E" w:rsidRPr="00F91D0E" w:rsidRDefault="00F91D0E" w:rsidP="00F91D0E">
      <w:pPr>
        <w:widowControl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2A9CF12B" w14:textId="77777777" w:rsidR="00F91D0E" w:rsidRPr="00F91D0E" w:rsidRDefault="00F91D0E" w:rsidP="00F91D0E">
      <w:pPr>
        <w:widowControl/>
        <w:numPr>
          <w:ilvl w:val="0"/>
          <w:numId w:val="6"/>
        </w:numPr>
        <w:shd w:val="clear" w:color="auto" w:fill="FFFFFF"/>
        <w:spacing w:before="75" w:after="75" w:line="360" w:lineRule="atLeast"/>
        <w:ind w:left="114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有意向申报</w:t>
      </w: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A+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类、</w:t>
      </w: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A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类、</w:t>
      </w: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B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类等级的项目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，由评审专家评定项目级别；</w:t>
      </w:r>
    </w:p>
    <w:p w14:paraId="61DCCEA5" w14:textId="77777777" w:rsidR="00F91D0E" w:rsidRPr="00F91D0E" w:rsidRDefault="00F91D0E" w:rsidP="00F91D0E">
      <w:pPr>
        <w:widowControl/>
        <w:numPr>
          <w:ilvl w:val="0"/>
          <w:numId w:val="7"/>
        </w:numPr>
        <w:shd w:val="clear" w:color="auto" w:fill="FFFFFF"/>
        <w:spacing w:before="75" w:after="75" w:line="360" w:lineRule="atLeast"/>
        <w:ind w:left="114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经答辩未能评为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A+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类、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类、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类的项目仍可由专家进行网上评审，确定为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类或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类项目。</w:t>
      </w:r>
    </w:p>
    <w:p w14:paraId="6EF077DD" w14:textId="0FE80B9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A335704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三、答辩群体</w:t>
      </w:r>
    </w:p>
    <w:p w14:paraId="3E9E0680" w14:textId="75E4EE1C" w:rsidR="00F91D0E" w:rsidRDefault="00F91D0E" w:rsidP="00F91D0E">
      <w:pPr>
        <w:widowControl/>
        <w:spacing w:before="75" w:after="75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请申报交通学院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2022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SRTP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项目的各项目组均参与本次答辩。</w:t>
      </w:r>
    </w:p>
    <w:p w14:paraId="6A8FA6A6" w14:textId="77777777" w:rsidR="00F91D0E" w:rsidRPr="00F91D0E" w:rsidRDefault="00F91D0E" w:rsidP="00F91D0E">
      <w:pPr>
        <w:widowControl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04D52023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四、答辩纸质材料提交</w:t>
      </w:r>
    </w:p>
    <w:p w14:paraId="7F3E85F9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</w:t>
      </w:r>
      <w:r w:rsidRPr="00F91D0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、纸质材料：</w:t>
      </w:r>
    </w:p>
    <w:p w14:paraId="1CA6A88E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</w:t>
      </w: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1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）项目简介，一式三份，单面打印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；标明项目名称、指导教师、负责人姓名等信息；</w:t>
      </w:r>
    </w:p>
    <w:p w14:paraId="409D163E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</w:t>
      </w: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2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）《立项评审指标》（见附件</w:t>
      </w: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1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，打印装订在项目简介后。</w:t>
      </w:r>
    </w:p>
    <w:p w14:paraId="656B2D60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2</w:t>
      </w:r>
      <w:r w:rsidRPr="00F91D0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、提交时间和地点：</w:t>
      </w:r>
    </w:p>
    <w:p w14:paraId="5BB8A872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上述材料请于</w:t>
      </w:r>
      <w:r w:rsidRPr="00F91D0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12</w:t>
      </w:r>
      <w:r w:rsidRPr="00F91D0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月</w:t>
      </w:r>
      <w:r w:rsidRPr="00F91D0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3</w:t>
      </w:r>
      <w:r w:rsidRPr="00F91D0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日（周五）中午</w:t>
      </w:r>
      <w:r w:rsidRPr="00F91D0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12:30~14:00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提交至</w:t>
      </w:r>
      <w:r w:rsidRPr="00F91D0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交通学院</w:t>
      </w:r>
      <w:r w:rsidRPr="00F91D0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602</w:t>
      </w:r>
      <w:r w:rsidRPr="00F91D0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室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622FED2" w14:textId="01C57B13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7969D3A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五、立项答辩时间及其他事项：</w:t>
      </w:r>
    </w:p>
    <w:p w14:paraId="081A72DF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1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、立项答辩暂定于</w:t>
      </w:r>
      <w:r w:rsidRPr="00F91D0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12</w:t>
      </w:r>
      <w:r w:rsidRPr="00F91D0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月</w:t>
      </w:r>
      <w:r w:rsidRPr="00F91D0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6</w:t>
      </w:r>
      <w:r w:rsidRPr="00F91D0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日（周一）下午</w:t>
      </w:r>
      <w:r w:rsidRPr="00F91D0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13:30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开始。</w:t>
      </w:r>
    </w:p>
    <w:p w14:paraId="79B57C59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、答辩地点及分组情况待定，请关注交通学院网站。</w:t>
      </w:r>
    </w:p>
    <w:p w14:paraId="42704A08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、答辩当天项目组成员应全部到场，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提前将答辩</w:t>
      </w: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PPT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拷至答辩教室电脑中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8D4FDBB" w14:textId="77777777" w:rsidR="00F91D0E" w:rsidRPr="00F91D0E" w:rsidRDefault="00F91D0E" w:rsidP="00F91D0E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、答辩时先由一名同学作现场汇报，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汇报时间不得超过</w:t>
      </w:r>
      <w:r w:rsidRPr="00F91D0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5</w:t>
      </w:r>
      <w:r w:rsidRPr="00F91D0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分钟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；再由项目组全体成员回答老师的提问。</w:t>
      </w:r>
    </w:p>
    <w:p w14:paraId="4E16CD31" w14:textId="33548AB1" w:rsidR="00F91D0E" w:rsidRPr="00F91D0E" w:rsidRDefault="00F91D0E" w:rsidP="00F91D0E">
      <w:pPr>
        <w:widowControl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BCABDF8" w14:textId="77777777" w:rsidR="00F91D0E" w:rsidRPr="00F91D0E" w:rsidRDefault="00F91D0E" w:rsidP="00F91D0E">
      <w:pPr>
        <w:widowControl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六、有疑问请联系：</w:t>
      </w:r>
    </w:p>
    <w:p w14:paraId="0BE6C5E3" w14:textId="77777777" w:rsidR="00F91D0E" w:rsidRPr="00F91D0E" w:rsidRDefault="00F91D0E" w:rsidP="00F91D0E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王奕然：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18851899782</w:t>
      </w:r>
    </w:p>
    <w:p w14:paraId="2F42536F" w14:textId="77777777" w:rsidR="00F91D0E" w:rsidRPr="00F91D0E" w:rsidRDefault="00F91D0E" w:rsidP="00F91D0E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李 澳：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15651868112</w:t>
      </w:r>
    </w:p>
    <w:p w14:paraId="1E87851F" w14:textId="77777777" w:rsidR="00F91D0E" w:rsidRPr="00F91D0E" w:rsidRDefault="00F91D0E" w:rsidP="00F91D0E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朱保航：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18239437335</w:t>
      </w:r>
    </w:p>
    <w:p w14:paraId="500AA7CA" w14:textId="77777777" w:rsidR="00F91D0E" w:rsidRPr="00F91D0E" w:rsidRDefault="00F91D0E" w:rsidP="00F91D0E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2022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年交院</w:t>
      </w:r>
      <w:proofErr w:type="gramEnd"/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SRTP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信息交流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群：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932342999</w:t>
      </w:r>
    </w:p>
    <w:p w14:paraId="43D3CCB2" w14:textId="77777777" w:rsidR="00F91D0E" w:rsidRPr="00F91D0E" w:rsidRDefault="00F91D0E" w:rsidP="00F91D0E">
      <w:pPr>
        <w:widowControl/>
        <w:spacing w:before="75" w:after="75" w:line="360" w:lineRule="atLeast"/>
        <w:jc w:val="righ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交通学院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SRTP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组</w:t>
      </w:r>
    </w:p>
    <w:p w14:paraId="2F609A1D" w14:textId="77777777" w:rsidR="00F91D0E" w:rsidRPr="00F91D0E" w:rsidRDefault="00F91D0E" w:rsidP="00F91D0E">
      <w:pPr>
        <w:widowControl/>
        <w:spacing w:before="75" w:after="75" w:line="360" w:lineRule="atLeast"/>
        <w:jc w:val="right"/>
        <w:rPr>
          <w:rFonts w:ascii="宋体" w:eastAsia="宋体" w:hAnsi="宋体" w:cs="宋体" w:hint="eastAsia"/>
          <w:kern w:val="0"/>
          <w:szCs w:val="21"/>
        </w:rPr>
      </w:pP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2021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F91D0E">
        <w:rPr>
          <w:rFonts w:ascii="Times New Roman" w:eastAsia="宋体" w:hAnsi="Times New Roman" w:cs="Times New Roman"/>
          <w:kern w:val="0"/>
          <w:sz w:val="24"/>
          <w:szCs w:val="24"/>
        </w:rPr>
        <w:t>27</w:t>
      </w:r>
      <w:r w:rsidRPr="00F91D0E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28050F05" w14:textId="77777777" w:rsidR="00F91D0E" w:rsidRPr="00F91D0E" w:rsidRDefault="00F91D0E" w:rsidP="00F91D0E">
      <w:pPr>
        <w:widowControl/>
        <w:spacing w:before="75" w:after="75" w:line="360" w:lineRule="atLeast"/>
        <w:jc w:val="right"/>
        <w:rPr>
          <w:rFonts w:ascii="宋体" w:eastAsia="宋体" w:hAnsi="宋体" w:cs="宋体" w:hint="eastAsia"/>
          <w:kern w:val="0"/>
          <w:szCs w:val="21"/>
        </w:rPr>
      </w:pPr>
    </w:p>
    <w:p w14:paraId="2A24F1B2" w14:textId="77777777" w:rsidR="00244779" w:rsidRPr="00F91D0E" w:rsidRDefault="00244779" w:rsidP="00F91D0E"/>
    <w:sectPr w:rsidR="00244779" w:rsidRPr="00F91D0E" w:rsidSect="00D4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303B" w14:textId="77777777" w:rsidR="00F4391B" w:rsidRDefault="00F4391B" w:rsidP="00244779">
      <w:r>
        <w:separator/>
      </w:r>
    </w:p>
  </w:endnote>
  <w:endnote w:type="continuationSeparator" w:id="0">
    <w:p w14:paraId="44B88933" w14:textId="77777777" w:rsidR="00F4391B" w:rsidRDefault="00F4391B" w:rsidP="0024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FFC0" w14:textId="77777777" w:rsidR="00F4391B" w:rsidRDefault="00F4391B" w:rsidP="00244779">
      <w:r>
        <w:separator/>
      </w:r>
    </w:p>
  </w:footnote>
  <w:footnote w:type="continuationSeparator" w:id="0">
    <w:p w14:paraId="1AB86BAF" w14:textId="77777777" w:rsidR="00F4391B" w:rsidRDefault="00F4391B" w:rsidP="0024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1EBC"/>
    <w:multiLevelType w:val="hybridMultilevel"/>
    <w:tmpl w:val="9CCCDAB8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2670BC"/>
    <w:multiLevelType w:val="hybridMultilevel"/>
    <w:tmpl w:val="5E3E0A4C"/>
    <w:lvl w:ilvl="0" w:tplc="717AF4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B5348"/>
    <w:multiLevelType w:val="hybridMultilevel"/>
    <w:tmpl w:val="0ACA595A"/>
    <w:lvl w:ilvl="0" w:tplc="000E79D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244979"/>
    <w:multiLevelType w:val="multilevel"/>
    <w:tmpl w:val="B6B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042BB"/>
    <w:multiLevelType w:val="hybridMultilevel"/>
    <w:tmpl w:val="A2ECC6AC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CC5233"/>
    <w:multiLevelType w:val="multilevel"/>
    <w:tmpl w:val="6546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91C8C"/>
    <w:multiLevelType w:val="multilevel"/>
    <w:tmpl w:val="DFD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C7"/>
    <w:rsid w:val="00004FE7"/>
    <w:rsid w:val="00006C66"/>
    <w:rsid w:val="0004339A"/>
    <w:rsid w:val="00044FA7"/>
    <w:rsid w:val="00071D3B"/>
    <w:rsid w:val="00077BFB"/>
    <w:rsid w:val="00087925"/>
    <w:rsid w:val="00104C67"/>
    <w:rsid w:val="00113AC7"/>
    <w:rsid w:val="00116768"/>
    <w:rsid w:val="00125FF9"/>
    <w:rsid w:val="0013774D"/>
    <w:rsid w:val="001407D8"/>
    <w:rsid w:val="00140B6A"/>
    <w:rsid w:val="001561F6"/>
    <w:rsid w:val="00186E58"/>
    <w:rsid w:val="001878F2"/>
    <w:rsid w:val="00191E03"/>
    <w:rsid w:val="001B47A6"/>
    <w:rsid w:val="001C4E70"/>
    <w:rsid w:val="001C4EF4"/>
    <w:rsid w:val="001D14C5"/>
    <w:rsid w:val="001E1BB2"/>
    <w:rsid w:val="00224E25"/>
    <w:rsid w:val="002268DB"/>
    <w:rsid w:val="00244779"/>
    <w:rsid w:val="002C428E"/>
    <w:rsid w:val="002C459E"/>
    <w:rsid w:val="002E22D3"/>
    <w:rsid w:val="002F203D"/>
    <w:rsid w:val="002F3CCE"/>
    <w:rsid w:val="003058D2"/>
    <w:rsid w:val="00324BAF"/>
    <w:rsid w:val="00340FD0"/>
    <w:rsid w:val="00346597"/>
    <w:rsid w:val="0035030D"/>
    <w:rsid w:val="003522A7"/>
    <w:rsid w:val="003605EE"/>
    <w:rsid w:val="0038241A"/>
    <w:rsid w:val="003A0763"/>
    <w:rsid w:val="003E3E49"/>
    <w:rsid w:val="003F00A0"/>
    <w:rsid w:val="003F29D7"/>
    <w:rsid w:val="00402DDE"/>
    <w:rsid w:val="00421814"/>
    <w:rsid w:val="00424FF3"/>
    <w:rsid w:val="00464B40"/>
    <w:rsid w:val="00480C5E"/>
    <w:rsid w:val="00492C98"/>
    <w:rsid w:val="00493323"/>
    <w:rsid w:val="00493A2F"/>
    <w:rsid w:val="00497B1D"/>
    <w:rsid w:val="004A0897"/>
    <w:rsid w:val="004B26FA"/>
    <w:rsid w:val="00514786"/>
    <w:rsid w:val="005366DB"/>
    <w:rsid w:val="00566187"/>
    <w:rsid w:val="005762BD"/>
    <w:rsid w:val="00576420"/>
    <w:rsid w:val="00577DC3"/>
    <w:rsid w:val="005A4C43"/>
    <w:rsid w:val="005D2EE0"/>
    <w:rsid w:val="005D7699"/>
    <w:rsid w:val="005E480C"/>
    <w:rsid w:val="0062723E"/>
    <w:rsid w:val="00654915"/>
    <w:rsid w:val="00655C96"/>
    <w:rsid w:val="006626EA"/>
    <w:rsid w:val="006C4A09"/>
    <w:rsid w:val="006D2326"/>
    <w:rsid w:val="006D78A5"/>
    <w:rsid w:val="006F6ABC"/>
    <w:rsid w:val="0070034E"/>
    <w:rsid w:val="00715677"/>
    <w:rsid w:val="0071594A"/>
    <w:rsid w:val="007A255B"/>
    <w:rsid w:val="007D44A9"/>
    <w:rsid w:val="007E01C0"/>
    <w:rsid w:val="007E2948"/>
    <w:rsid w:val="007F14B2"/>
    <w:rsid w:val="00802229"/>
    <w:rsid w:val="008520A7"/>
    <w:rsid w:val="008549D6"/>
    <w:rsid w:val="00857C3A"/>
    <w:rsid w:val="00860372"/>
    <w:rsid w:val="00864C63"/>
    <w:rsid w:val="00865C05"/>
    <w:rsid w:val="0088243D"/>
    <w:rsid w:val="00892044"/>
    <w:rsid w:val="008975F8"/>
    <w:rsid w:val="008A4CAD"/>
    <w:rsid w:val="008A5F54"/>
    <w:rsid w:val="0091434D"/>
    <w:rsid w:val="009207D5"/>
    <w:rsid w:val="009320BB"/>
    <w:rsid w:val="00933C02"/>
    <w:rsid w:val="0096196E"/>
    <w:rsid w:val="00971955"/>
    <w:rsid w:val="009745D1"/>
    <w:rsid w:val="009763E2"/>
    <w:rsid w:val="009861EF"/>
    <w:rsid w:val="00997E8A"/>
    <w:rsid w:val="009A1924"/>
    <w:rsid w:val="009C086A"/>
    <w:rsid w:val="009D2843"/>
    <w:rsid w:val="009E0E99"/>
    <w:rsid w:val="009E1DED"/>
    <w:rsid w:val="009E1E8F"/>
    <w:rsid w:val="009E5295"/>
    <w:rsid w:val="009F42F5"/>
    <w:rsid w:val="00A2184F"/>
    <w:rsid w:val="00A428AF"/>
    <w:rsid w:val="00A4331A"/>
    <w:rsid w:val="00A51C38"/>
    <w:rsid w:val="00A575AE"/>
    <w:rsid w:val="00A72D4D"/>
    <w:rsid w:val="00A833F3"/>
    <w:rsid w:val="00A84DA5"/>
    <w:rsid w:val="00AA4E1C"/>
    <w:rsid w:val="00AB3E5D"/>
    <w:rsid w:val="00AB6837"/>
    <w:rsid w:val="00B04466"/>
    <w:rsid w:val="00B251AB"/>
    <w:rsid w:val="00B32A65"/>
    <w:rsid w:val="00B32B10"/>
    <w:rsid w:val="00B37757"/>
    <w:rsid w:val="00B42DC9"/>
    <w:rsid w:val="00B4657F"/>
    <w:rsid w:val="00B534D1"/>
    <w:rsid w:val="00B60A97"/>
    <w:rsid w:val="00BA1AF4"/>
    <w:rsid w:val="00BA4A22"/>
    <w:rsid w:val="00BE2C47"/>
    <w:rsid w:val="00C12EDD"/>
    <w:rsid w:val="00C1391E"/>
    <w:rsid w:val="00C56A2A"/>
    <w:rsid w:val="00C65633"/>
    <w:rsid w:val="00C67875"/>
    <w:rsid w:val="00CA4216"/>
    <w:rsid w:val="00CC323E"/>
    <w:rsid w:val="00CD5E8E"/>
    <w:rsid w:val="00D01339"/>
    <w:rsid w:val="00D03BE5"/>
    <w:rsid w:val="00D04C24"/>
    <w:rsid w:val="00D13655"/>
    <w:rsid w:val="00D31536"/>
    <w:rsid w:val="00D31BEF"/>
    <w:rsid w:val="00D31D16"/>
    <w:rsid w:val="00D37961"/>
    <w:rsid w:val="00D44459"/>
    <w:rsid w:val="00D45189"/>
    <w:rsid w:val="00D5700F"/>
    <w:rsid w:val="00D644B2"/>
    <w:rsid w:val="00DA1CA8"/>
    <w:rsid w:val="00DD2A98"/>
    <w:rsid w:val="00DE244F"/>
    <w:rsid w:val="00DE5C33"/>
    <w:rsid w:val="00DF3FD4"/>
    <w:rsid w:val="00E20F02"/>
    <w:rsid w:val="00E306EB"/>
    <w:rsid w:val="00E37DE8"/>
    <w:rsid w:val="00E42F96"/>
    <w:rsid w:val="00E57353"/>
    <w:rsid w:val="00E632C5"/>
    <w:rsid w:val="00E7196C"/>
    <w:rsid w:val="00E86A25"/>
    <w:rsid w:val="00E96BF6"/>
    <w:rsid w:val="00EA5F07"/>
    <w:rsid w:val="00EB7380"/>
    <w:rsid w:val="00EF1BE2"/>
    <w:rsid w:val="00EF618B"/>
    <w:rsid w:val="00F05BD5"/>
    <w:rsid w:val="00F253BE"/>
    <w:rsid w:val="00F4391B"/>
    <w:rsid w:val="00F55E7F"/>
    <w:rsid w:val="00F72A41"/>
    <w:rsid w:val="00F81785"/>
    <w:rsid w:val="00F82BD6"/>
    <w:rsid w:val="00F858EA"/>
    <w:rsid w:val="00F91D0E"/>
    <w:rsid w:val="00F91E96"/>
    <w:rsid w:val="00FB7B12"/>
    <w:rsid w:val="00FC4682"/>
    <w:rsid w:val="00FC5B8A"/>
    <w:rsid w:val="00FF1B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undOvr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DB595"/>
  <w15:chartTrackingRefBased/>
  <w15:docId w15:val="{9B036B41-CBEF-454B-B0C3-B130A20C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47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477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4477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44779"/>
  </w:style>
  <w:style w:type="table" w:styleId="aa">
    <w:name w:val="Table Grid"/>
    <w:basedOn w:val="a1"/>
    <w:uiPriority w:val="39"/>
    <w:rsid w:val="0034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40FD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05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605EE"/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F4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F00A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F00A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F0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</dc:creator>
  <cp:keywords/>
  <dc:description/>
  <cp:lastModifiedBy>李 澳</cp:lastModifiedBy>
  <cp:revision>178</cp:revision>
  <dcterms:created xsi:type="dcterms:W3CDTF">2018-11-27T05:24:00Z</dcterms:created>
  <dcterms:modified xsi:type="dcterms:W3CDTF">2021-11-27T02:47:00Z</dcterms:modified>
</cp:coreProperties>
</file>